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45670F" w:rsidRPr="002452C3" w:rsidTr="00FD7C27">
        <w:tc>
          <w:tcPr>
            <w:tcW w:w="562" w:type="dxa"/>
          </w:tcPr>
          <w:p w:rsidR="002452C3" w:rsidRDefault="002452C3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0F" w:rsidRPr="002452C3" w:rsidRDefault="0045670F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452C3" w:rsidRDefault="002452C3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0F" w:rsidRDefault="0045670F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исполнительного органа государственной власти Камчатского края</w:t>
            </w:r>
          </w:p>
          <w:p w:rsidR="002452C3" w:rsidRPr="002452C3" w:rsidRDefault="002452C3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2452C3" w:rsidRDefault="002452C3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0F" w:rsidRPr="002452C3" w:rsidRDefault="0045670F" w:rsidP="0024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акта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45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538" w:type="dxa"/>
          </w:tcPr>
          <w:p w:rsidR="0045670F" w:rsidRPr="002452C3" w:rsidRDefault="002452C3" w:rsidP="00CC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="004D76FB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т 28.08.2018 № 347-П 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45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098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17.09.2018 № 377-П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45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2433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29.08.2018 № 353-П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45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42AE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03.10.2018 № 419-П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7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2433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28.08.2018 № 346-П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7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3538" w:type="dxa"/>
          </w:tcPr>
          <w:p w:rsidR="0045670F" w:rsidRPr="002452C3" w:rsidRDefault="002452C3" w:rsidP="00DE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E42AE" w:rsidRPr="002452C3">
              <w:rPr>
                <w:rFonts w:ascii="Times New Roman" w:hAnsi="Times New Roman" w:cs="Times New Roman"/>
                <w:sz w:val="24"/>
                <w:szCs w:val="24"/>
              </w:rPr>
              <w:t>04.09.2018 № 358-П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7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3538" w:type="dxa"/>
          </w:tcPr>
          <w:p w:rsidR="0045670F" w:rsidRPr="002452C3" w:rsidRDefault="002452C3" w:rsidP="00CC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2C0C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02.10.2018 № 411-П 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45670F" w:rsidP="0045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="007339F7" w:rsidRPr="002452C3">
              <w:rPr>
                <w:rFonts w:ascii="Times New Roman" w:hAnsi="Times New Roman" w:cs="Times New Roman"/>
                <w:sz w:val="24"/>
                <w:szCs w:val="24"/>
              </w:rPr>
              <w:t>рство культуры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1D6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04.09.2018 № 359-П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7339F7" w:rsidP="007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538" w:type="dxa"/>
          </w:tcPr>
          <w:p w:rsidR="0045670F" w:rsidRPr="002452C3" w:rsidRDefault="002452C3" w:rsidP="00CC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42AE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27.11.2018 года № 485-П </w:t>
            </w:r>
          </w:p>
        </w:tc>
      </w:tr>
      <w:tr w:rsidR="0045670F" w:rsidRPr="002452C3" w:rsidTr="00FD7C27">
        <w:tc>
          <w:tcPr>
            <w:tcW w:w="562" w:type="dxa"/>
          </w:tcPr>
          <w:p w:rsidR="0045670F" w:rsidRPr="002452C3" w:rsidRDefault="0045670F" w:rsidP="007339F7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670F" w:rsidRPr="002452C3" w:rsidRDefault="007339F7" w:rsidP="007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538" w:type="dxa"/>
          </w:tcPr>
          <w:p w:rsidR="0045670F" w:rsidRPr="002452C3" w:rsidRDefault="0024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42AE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18.09.2018 № 380-П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18.09.2018 № 385-П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информатизации и связи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08.11.2018 № 469-П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07.11.2018 № 467-П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21.09.2018 № 397-П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CC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08.09.2018 № 383-П 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обращению с отходами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17.09.2018 № 376-П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приоритетных проектов развития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29.08.2018 № 354-П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27.08.2018 № 343-П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19.11.2018 № 479-П</w:t>
            </w:r>
          </w:p>
        </w:tc>
      </w:tr>
      <w:tr w:rsidR="00FE3525" w:rsidRPr="002452C3" w:rsidTr="00FD7C27">
        <w:tc>
          <w:tcPr>
            <w:tcW w:w="562" w:type="dxa"/>
          </w:tcPr>
          <w:p w:rsidR="00FE3525" w:rsidRPr="002452C3" w:rsidRDefault="00FE3525" w:rsidP="00FE352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525" w:rsidRPr="002452C3" w:rsidRDefault="00FE3525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  <w:tc>
          <w:tcPr>
            <w:tcW w:w="3538" w:type="dxa"/>
          </w:tcPr>
          <w:p w:rsidR="00FE3525" w:rsidRPr="002452C3" w:rsidRDefault="002452C3" w:rsidP="00FE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</w:t>
            </w: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525" w:rsidRPr="002452C3">
              <w:rPr>
                <w:rFonts w:ascii="Times New Roman" w:hAnsi="Times New Roman" w:cs="Times New Roman"/>
                <w:sz w:val="24"/>
                <w:szCs w:val="24"/>
              </w:rPr>
              <w:t xml:space="preserve"> 16.10.2018 № 435-П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3538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09.10.2018 № 427-П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538" w:type="dxa"/>
          </w:tcPr>
          <w:p w:rsidR="00FE5B38" w:rsidRPr="002452C3" w:rsidRDefault="008244E3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25.12.2018 № 554-П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3538" w:type="dxa"/>
          </w:tcPr>
          <w:p w:rsidR="00FE5B38" w:rsidRPr="002452C3" w:rsidRDefault="00CC0364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25.12.2018 № 553-П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538" w:type="dxa"/>
          </w:tcPr>
          <w:p w:rsidR="00FE5B38" w:rsidRPr="002452C3" w:rsidRDefault="006E6403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03">
              <w:rPr>
                <w:rFonts w:ascii="Times New Roman" w:hAnsi="Times New Roman" w:cs="Times New Roman"/>
                <w:sz w:val="24"/>
                <w:szCs w:val="24"/>
              </w:rPr>
              <w:t>Постановление З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аконодательного </w:t>
            </w:r>
            <w:r w:rsidRPr="006E6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>обрание Камчатского края</w:t>
            </w:r>
            <w:r w:rsidRPr="006E6403">
              <w:rPr>
                <w:rFonts w:ascii="Times New Roman" w:hAnsi="Times New Roman" w:cs="Times New Roman"/>
                <w:sz w:val="24"/>
                <w:szCs w:val="24"/>
              </w:rPr>
              <w:t xml:space="preserve"> от 18.09.2018 №474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538" w:type="dxa"/>
          </w:tcPr>
          <w:p w:rsidR="00FE5B38" w:rsidRPr="002452C3" w:rsidRDefault="008244E3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18.12.2018 № 531-П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3538" w:type="dxa"/>
          </w:tcPr>
          <w:p w:rsidR="00FE5B38" w:rsidRPr="002452C3" w:rsidRDefault="00A05D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06.12.2018 № 505-П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3538" w:type="dxa"/>
          </w:tcPr>
          <w:p w:rsidR="00FE5B38" w:rsidRPr="00885CA1" w:rsidRDefault="00885CA1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D3E56">
              <w:rPr>
                <w:rFonts w:ascii="Times New Roman" w:hAnsi="Times New Roman" w:cs="Times New Roman"/>
                <w:sz w:val="24"/>
                <w:szCs w:val="24"/>
              </w:rPr>
              <w:t>Правительства Камчатского края</w:t>
            </w:r>
            <w:r w:rsidRPr="00D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56" w:rsidRPr="00DD3E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D3E56">
              <w:rPr>
                <w:rFonts w:ascii="Times New Roman" w:hAnsi="Times New Roman" w:cs="Times New Roman"/>
                <w:sz w:val="24"/>
                <w:szCs w:val="24"/>
              </w:rPr>
              <w:t xml:space="preserve"> 11.12.2018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512-П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3538" w:type="dxa"/>
          </w:tcPr>
          <w:p w:rsidR="00FE5B38" w:rsidRPr="002452C3" w:rsidRDefault="00CC0364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</w:t>
            </w:r>
            <w:r w:rsidR="00D35A76" w:rsidRPr="00D35A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35A76">
              <w:rPr>
                <w:rFonts w:ascii="Times New Roman" w:hAnsi="Times New Roman" w:cs="Times New Roman"/>
                <w:sz w:val="24"/>
                <w:szCs w:val="24"/>
              </w:rPr>
              <w:t xml:space="preserve">06.12.2018 № </w:t>
            </w:r>
            <w:r w:rsidR="00D35A76" w:rsidRPr="00D35A76">
              <w:rPr>
                <w:rFonts w:ascii="Times New Roman" w:hAnsi="Times New Roman" w:cs="Times New Roman"/>
                <w:sz w:val="24"/>
                <w:szCs w:val="24"/>
              </w:rPr>
              <w:t>501-П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3538" w:type="dxa"/>
          </w:tcPr>
          <w:p w:rsidR="00FE5B38" w:rsidRPr="00CC0364" w:rsidRDefault="00CC0364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</w:t>
            </w:r>
            <w:r w:rsidRPr="00CC036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20.12.2018 №</w:t>
            </w:r>
            <w:r w:rsidRPr="00CC0364">
              <w:rPr>
                <w:rFonts w:ascii="Times New Roman" w:hAnsi="Times New Roman" w:cs="Times New Roman"/>
                <w:sz w:val="24"/>
                <w:szCs w:val="24"/>
              </w:rPr>
              <w:t xml:space="preserve"> 537-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2F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3538" w:type="dxa"/>
          </w:tcPr>
          <w:p w:rsidR="00FE5B38" w:rsidRPr="00EF43BE" w:rsidRDefault="00117D2F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11.12.2018 № 512-П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538" w:type="dxa"/>
          </w:tcPr>
          <w:p w:rsidR="00FE5B38" w:rsidRPr="002452C3" w:rsidRDefault="008244E3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21.12.2018 № 548-П</w:t>
            </w:r>
          </w:p>
        </w:tc>
      </w:tr>
      <w:tr w:rsidR="00FE5B38" w:rsidRPr="002452C3" w:rsidTr="00FD7C27">
        <w:tc>
          <w:tcPr>
            <w:tcW w:w="562" w:type="dxa"/>
          </w:tcPr>
          <w:p w:rsidR="00FE5B38" w:rsidRPr="002452C3" w:rsidRDefault="00FE5B38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5B38" w:rsidRPr="002452C3" w:rsidRDefault="00FE5B38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3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3538" w:type="dxa"/>
          </w:tcPr>
          <w:p w:rsidR="00FE5B38" w:rsidRPr="002452C3" w:rsidRDefault="00CC0364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25.12.2018 № 555-П</w:t>
            </w:r>
          </w:p>
        </w:tc>
      </w:tr>
      <w:tr w:rsidR="00040EFB" w:rsidRPr="002452C3" w:rsidTr="00FD7C27">
        <w:tc>
          <w:tcPr>
            <w:tcW w:w="562" w:type="dxa"/>
          </w:tcPr>
          <w:p w:rsidR="00040EFB" w:rsidRPr="002452C3" w:rsidRDefault="00040EFB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0EFB" w:rsidRPr="002452C3" w:rsidRDefault="00040EFB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3538" w:type="dxa"/>
          </w:tcPr>
          <w:p w:rsidR="00040EFB" w:rsidRDefault="00040EFB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26.12.2018 № 568-П</w:t>
            </w:r>
          </w:p>
        </w:tc>
      </w:tr>
      <w:tr w:rsidR="00040EFB" w:rsidRPr="002452C3" w:rsidTr="00FD7C27">
        <w:tc>
          <w:tcPr>
            <w:tcW w:w="562" w:type="dxa"/>
          </w:tcPr>
          <w:p w:rsidR="00040EFB" w:rsidRPr="002452C3" w:rsidRDefault="00040EFB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0EFB" w:rsidRPr="002452C3" w:rsidRDefault="00040EFB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538" w:type="dxa"/>
          </w:tcPr>
          <w:p w:rsidR="00040EFB" w:rsidRDefault="00040EFB" w:rsidP="00FE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26.12.2018 № 566-П</w:t>
            </w:r>
          </w:p>
        </w:tc>
      </w:tr>
      <w:tr w:rsidR="007A1ADB" w:rsidRPr="002452C3" w:rsidTr="00FD7C27">
        <w:tc>
          <w:tcPr>
            <w:tcW w:w="562" w:type="dxa"/>
          </w:tcPr>
          <w:p w:rsidR="007A1ADB" w:rsidRPr="002452C3" w:rsidRDefault="007A1ADB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1ADB" w:rsidRDefault="007A1ADB" w:rsidP="007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</w:p>
        </w:tc>
        <w:tc>
          <w:tcPr>
            <w:tcW w:w="3538" w:type="dxa"/>
          </w:tcPr>
          <w:p w:rsidR="007A1ADB" w:rsidRDefault="007A1ADB" w:rsidP="007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09.10.2018     № 428-П</w:t>
            </w:r>
          </w:p>
        </w:tc>
      </w:tr>
      <w:tr w:rsidR="007A1ADB" w:rsidRPr="002452C3" w:rsidTr="00FD7C27">
        <w:tc>
          <w:tcPr>
            <w:tcW w:w="562" w:type="dxa"/>
          </w:tcPr>
          <w:p w:rsidR="007A1ADB" w:rsidRPr="002452C3" w:rsidRDefault="007A1ADB" w:rsidP="00FE5B38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1ADB" w:rsidRDefault="007A1ADB" w:rsidP="007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 xml:space="preserve"> записи актов гражданского состояния и архивного дела Камчатского края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7A1ADB" w:rsidRDefault="007A1ADB" w:rsidP="007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AD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7A1A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14.12.2018     № 519-П</w:t>
            </w:r>
          </w:p>
        </w:tc>
      </w:tr>
    </w:tbl>
    <w:p w:rsidR="001C554A" w:rsidRPr="00054F33" w:rsidRDefault="001C554A">
      <w:pPr>
        <w:rPr>
          <w:rFonts w:ascii="Times New Roman" w:hAnsi="Times New Roman" w:cs="Times New Roman"/>
          <w:sz w:val="28"/>
          <w:szCs w:val="28"/>
        </w:rPr>
      </w:pPr>
    </w:p>
    <w:p w:rsidR="00AA2964" w:rsidRPr="00054F33" w:rsidRDefault="00AA2964">
      <w:pPr>
        <w:rPr>
          <w:rFonts w:ascii="Times New Roman" w:hAnsi="Times New Roman" w:cs="Times New Roman"/>
          <w:sz w:val="28"/>
          <w:szCs w:val="28"/>
        </w:rPr>
      </w:pPr>
    </w:p>
    <w:sectPr w:rsidR="00AA2964" w:rsidRPr="00054F33" w:rsidSect="00C64B7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99" w:rsidRDefault="000D5699" w:rsidP="000846C5">
      <w:pPr>
        <w:spacing w:after="0" w:line="240" w:lineRule="auto"/>
      </w:pPr>
      <w:r>
        <w:separator/>
      </w:r>
    </w:p>
  </w:endnote>
  <w:endnote w:type="continuationSeparator" w:id="0">
    <w:p w:rsidR="000D5699" w:rsidRDefault="000D5699" w:rsidP="000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99" w:rsidRDefault="000D5699" w:rsidP="000846C5">
      <w:pPr>
        <w:spacing w:after="0" w:line="240" w:lineRule="auto"/>
      </w:pPr>
      <w:r>
        <w:separator/>
      </w:r>
    </w:p>
  </w:footnote>
  <w:footnote w:type="continuationSeparator" w:id="0">
    <w:p w:rsidR="000D5699" w:rsidRDefault="000D5699" w:rsidP="0008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FC" w:rsidRPr="00D658FC" w:rsidRDefault="00D658FC" w:rsidP="000846C5">
    <w:pPr>
      <w:pStyle w:val="a9"/>
      <w:jc w:val="center"/>
      <w:rPr>
        <w:rFonts w:ascii="Times New Roman" w:hAnsi="Times New Roman" w:cs="Times New Roman"/>
        <w:kern w:val="28"/>
        <w:sz w:val="28"/>
        <w:szCs w:val="28"/>
      </w:rPr>
    </w:pPr>
    <w:r w:rsidRPr="00D658FC">
      <w:rPr>
        <w:rFonts w:ascii="Times New Roman" w:hAnsi="Times New Roman" w:cs="Times New Roman"/>
        <w:kern w:val="28"/>
        <w:sz w:val="28"/>
        <w:szCs w:val="28"/>
      </w:rPr>
      <w:t xml:space="preserve">Перечень нормативных правовых актов, принятых во исполнение </w:t>
    </w:r>
  </w:p>
  <w:p w:rsidR="000846C5" w:rsidRPr="00D658FC" w:rsidRDefault="00D658FC" w:rsidP="000846C5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D658FC">
      <w:rPr>
        <w:rFonts w:ascii="Times New Roman" w:hAnsi="Times New Roman" w:cs="Times New Roman"/>
        <w:kern w:val="28"/>
        <w:sz w:val="28"/>
        <w:szCs w:val="28"/>
      </w:rPr>
      <w:t>части 1 подпункта «е» пункта 2</w:t>
    </w:r>
    <w:r w:rsidRPr="00D658FC">
      <w:rPr>
        <w:rFonts w:ascii="Times New Roman" w:hAnsi="Times New Roman" w:cs="Times New Roman"/>
        <w:sz w:val="28"/>
        <w:szCs w:val="28"/>
      </w:rPr>
      <w:t xml:space="preserve"> Национального плана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68FA"/>
    <w:multiLevelType w:val="hybridMultilevel"/>
    <w:tmpl w:val="17BE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F"/>
    <w:rsid w:val="00040EFB"/>
    <w:rsid w:val="00054F33"/>
    <w:rsid w:val="000846C5"/>
    <w:rsid w:val="000D5699"/>
    <w:rsid w:val="000F600E"/>
    <w:rsid w:val="00117D2F"/>
    <w:rsid w:val="0018403D"/>
    <w:rsid w:val="001C554A"/>
    <w:rsid w:val="001F077F"/>
    <w:rsid w:val="002452C3"/>
    <w:rsid w:val="00247360"/>
    <w:rsid w:val="00265401"/>
    <w:rsid w:val="0045670F"/>
    <w:rsid w:val="004D76FB"/>
    <w:rsid w:val="006E6403"/>
    <w:rsid w:val="00710098"/>
    <w:rsid w:val="007339F7"/>
    <w:rsid w:val="007530BC"/>
    <w:rsid w:val="007745F8"/>
    <w:rsid w:val="007A1ADB"/>
    <w:rsid w:val="007F10AF"/>
    <w:rsid w:val="00815CCA"/>
    <w:rsid w:val="008244E3"/>
    <w:rsid w:val="00885CA1"/>
    <w:rsid w:val="00951D65"/>
    <w:rsid w:val="009D2433"/>
    <w:rsid w:val="00A05D38"/>
    <w:rsid w:val="00AA2964"/>
    <w:rsid w:val="00AD6AE7"/>
    <w:rsid w:val="00C07243"/>
    <w:rsid w:val="00C22C0C"/>
    <w:rsid w:val="00C64B73"/>
    <w:rsid w:val="00CA78F1"/>
    <w:rsid w:val="00CC0364"/>
    <w:rsid w:val="00D35A76"/>
    <w:rsid w:val="00D658FC"/>
    <w:rsid w:val="00DD3E56"/>
    <w:rsid w:val="00DE42AE"/>
    <w:rsid w:val="00E25950"/>
    <w:rsid w:val="00E900F7"/>
    <w:rsid w:val="00EB1A5D"/>
    <w:rsid w:val="00EF43BE"/>
    <w:rsid w:val="00FD128E"/>
    <w:rsid w:val="00FD7C27"/>
    <w:rsid w:val="00FE3525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477E-D2A2-444E-AFC4-8D7A752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39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3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C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6C5"/>
  </w:style>
  <w:style w:type="paragraph" w:styleId="ab">
    <w:name w:val="footer"/>
    <w:basedOn w:val="a"/>
    <w:link w:val="ac"/>
    <w:uiPriority w:val="99"/>
    <w:unhideWhenUsed/>
    <w:rsid w:val="0008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3</cp:revision>
  <cp:lastPrinted>2018-12-27T01:47:00Z</cp:lastPrinted>
  <dcterms:created xsi:type="dcterms:W3CDTF">2018-12-27T01:58:00Z</dcterms:created>
  <dcterms:modified xsi:type="dcterms:W3CDTF">2019-02-13T10:59:00Z</dcterms:modified>
</cp:coreProperties>
</file>